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BAA0D" w14:textId="77777777" w:rsidR="009B1CB8" w:rsidRDefault="0080441B">
      <w:pPr>
        <w:pStyle w:val="Standard"/>
        <w:spacing w:line="36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CA9D211" wp14:editId="49ECB5C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80161" cy="342717"/>
            <wp:effectExtent l="0" t="0" r="0" b="0"/>
            <wp:wrapSquare wrapText="bothSides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518025" t="834818" r="2468866" b="1678329"/>
                    <a:stretch>
                      <a:fillRect/>
                    </a:stretch>
                  </pic:blipFill>
                  <pic:spPr>
                    <a:xfrm>
                      <a:off x="0" y="0"/>
                      <a:ext cx="380161" cy="342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" behindDoc="0" locked="0" layoutInCell="1" allowOverlap="1" wp14:anchorId="1906B12B" wp14:editId="30C78D99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80161" cy="342717"/>
            <wp:effectExtent l="0" t="0" r="0" b="0"/>
            <wp:wrapSquare wrapText="bothSides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517941" t="834631" r="2468866" b="1678329"/>
                    <a:stretch>
                      <a:fillRect/>
                    </a:stretch>
                  </pic:blipFill>
                  <pic:spPr>
                    <a:xfrm>
                      <a:off x="0" y="0"/>
                      <a:ext cx="380161" cy="342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4" behindDoc="0" locked="0" layoutInCell="1" allowOverlap="1" wp14:anchorId="728FEB4A" wp14:editId="1642656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80161" cy="342717"/>
            <wp:effectExtent l="0" t="0" r="0" b="0"/>
            <wp:wrapSquare wrapText="bothSides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518051" t="834818" r="2468832" b="1678329"/>
                    <a:stretch>
                      <a:fillRect/>
                    </a:stretch>
                  </pic:blipFill>
                  <pic:spPr>
                    <a:xfrm>
                      <a:off x="0" y="0"/>
                      <a:ext cx="380161" cy="342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8" behindDoc="0" locked="0" layoutInCell="1" allowOverlap="1" wp14:anchorId="0C37F882" wp14:editId="5A454487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80518" cy="342717"/>
            <wp:effectExtent l="0" t="0" r="0" b="0"/>
            <wp:wrapSquare wrapText="bothSides"/>
            <wp:docPr id="5" name="Obraz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517941" t="834674" r="2468832" b="1678329"/>
                    <a:stretch>
                      <a:fillRect/>
                    </a:stretch>
                  </pic:blipFill>
                  <pic:spPr>
                    <a:xfrm>
                      <a:off x="0" y="0"/>
                      <a:ext cx="380518" cy="34271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2E62DCD0" wp14:editId="21BDF560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80518" cy="343082"/>
            <wp:effectExtent l="0" t="0" r="0" b="0"/>
            <wp:wrapSquare wrapText="bothSides"/>
            <wp:docPr id="6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518025" t="834832" r="2468866" b="1678329"/>
                    <a:stretch>
                      <a:fillRect/>
                    </a:stretch>
                  </pic:blipFill>
                  <pic:spPr>
                    <a:xfrm>
                      <a:off x="0" y="0"/>
                      <a:ext cx="380518" cy="3430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3" behindDoc="0" locked="0" layoutInCell="1" allowOverlap="1" wp14:anchorId="0F7B273D" wp14:editId="029D0DF4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80518" cy="343082"/>
            <wp:effectExtent l="0" t="0" r="0" b="0"/>
            <wp:wrapSquare wrapText="bothSides"/>
            <wp:docPr id="7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517933" t="834631" r="2468866" b="1678329"/>
                    <a:stretch>
                      <a:fillRect/>
                    </a:stretch>
                  </pic:blipFill>
                  <pic:spPr>
                    <a:xfrm>
                      <a:off x="0" y="0"/>
                      <a:ext cx="380518" cy="3430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  <w:lang w:eastAsia="pl-PL"/>
        </w:rPr>
        <w:drawing>
          <wp:anchor distT="0" distB="0" distL="114300" distR="114300" simplePos="0" relativeHeight="5" behindDoc="0" locked="0" layoutInCell="1" allowOverlap="1" wp14:anchorId="5E2D055B" wp14:editId="00336B5A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380518" cy="343082"/>
            <wp:effectExtent l="0" t="0" r="0" b="0"/>
            <wp:wrapSquare wrapText="bothSides"/>
            <wp:docPr id="8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 l="518051" t="834832" r="2468841" b="1678329"/>
                    <a:stretch>
                      <a:fillRect/>
                    </a:stretch>
                  </pic:blipFill>
                  <pic:spPr>
                    <a:xfrm>
                      <a:off x="0" y="0"/>
                      <a:ext cx="380518" cy="3430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A7244C8" w14:textId="77777777" w:rsidR="00127E2F" w:rsidRPr="00127E2F" w:rsidRDefault="00127E2F" w:rsidP="00127E2F">
      <w:pPr>
        <w:widowControl/>
        <w:autoSpaceDN/>
        <w:spacing w:line="312" w:lineRule="auto"/>
        <w:jc w:val="center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b/>
          <w:bCs/>
          <w:kern w:val="0"/>
          <w:sz w:val="24"/>
          <w:szCs w:val="24"/>
          <w:lang w:eastAsia="ar-SA"/>
        </w:rPr>
        <w:t xml:space="preserve">KARTA ZGŁOSZENIA </w:t>
      </w:r>
    </w:p>
    <w:p w14:paraId="5CC55963" w14:textId="2A15FF49" w:rsidR="00127E2F" w:rsidRPr="00127E2F" w:rsidRDefault="00127E2F" w:rsidP="00127E2F">
      <w:pPr>
        <w:widowControl/>
        <w:autoSpaceDN/>
        <w:spacing w:line="312" w:lineRule="auto"/>
        <w:jc w:val="center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>do  konkursu literacko-plastycznego pt.</w:t>
      </w:r>
      <w:r>
        <w:rPr>
          <w:rFonts w:eastAsia="Times New Roman" w:cs="Times New Roman"/>
          <w:kern w:val="0"/>
          <w:lang w:eastAsia="ar-SA"/>
        </w:rPr>
        <w:t xml:space="preserve"> </w:t>
      </w:r>
      <w:r w:rsidRPr="00127E2F">
        <w:rPr>
          <w:rFonts w:eastAsia="Times New Roman" w:cs="Times New Roman"/>
          <w:i/>
          <w:iCs/>
          <w:kern w:val="0"/>
          <w:lang w:eastAsia="ar-SA"/>
        </w:rPr>
        <w:t>Magiczna książka</w:t>
      </w:r>
    </w:p>
    <w:p w14:paraId="1A0315AA" w14:textId="77777777" w:rsidR="00127E2F" w:rsidRPr="00127E2F" w:rsidRDefault="00127E2F" w:rsidP="00127E2F">
      <w:pPr>
        <w:widowControl/>
        <w:autoSpaceDN/>
        <w:spacing w:line="312" w:lineRule="auto"/>
        <w:jc w:val="both"/>
        <w:textAlignment w:val="auto"/>
        <w:rPr>
          <w:rFonts w:eastAsia="Times New Roman" w:cs="Times New Roman"/>
          <w:kern w:val="0"/>
          <w:lang w:eastAsia="ar-SA"/>
        </w:rPr>
      </w:pPr>
    </w:p>
    <w:p w14:paraId="0362E76A" w14:textId="77777777" w:rsidR="00127E2F" w:rsidRPr="00127E2F" w:rsidRDefault="00127E2F" w:rsidP="00127E2F">
      <w:pPr>
        <w:widowControl/>
        <w:autoSpaceDN/>
        <w:spacing w:line="312" w:lineRule="auto"/>
        <w:jc w:val="both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ab/>
        <w:t xml:space="preserve">Dane uczestnika: </w:t>
      </w:r>
    </w:p>
    <w:p w14:paraId="04547A05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>Imię i nazwisko……………………………………………………………………………............................... Adres: Miejscowość…………………………………………………………………………………….......................... Ulica…………………………………………………………………………………………….......................... Nr domu……………………………………………………………………………………............................. Nr mieszkania…………………………………………………………………………………........................... E-mail……………………………………………………………………………………………...................</w:t>
      </w:r>
    </w:p>
    <w:p w14:paraId="37D9C13F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>Telefon ……………………………………………………………………………………................................</w:t>
      </w:r>
    </w:p>
    <w:p w14:paraId="37D766E7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 xml:space="preserve">Tytuł pracy:………………………………………………………………………………………………….. </w:t>
      </w:r>
    </w:p>
    <w:p w14:paraId="5D937DAA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</w:p>
    <w:p w14:paraId="7E48C31D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 xml:space="preserve">OŚWIADCZENIE ………………………………………………………………… </w:t>
      </w:r>
    </w:p>
    <w:p w14:paraId="48722001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  <w:t xml:space="preserve">(imię i nazwisko) </w:t>
      </w:r>
    </w:p>
    <w:p w14:paraId="5D429290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 xml:space="preserve">Ja niżej podpisany(a) oświadczam, że prace zgłoszone na konkurs wykonałam(em) samodzielnie. </w:t>
      </w:r>
    </w:p>
    <w:p w14:paraId="5DFD9419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</w:p>
    <w:p w14:paraId="64277199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  <w:t xml:space="preserve">………………………... ……………………… </w:t>
      </w:r>
    </w:p>
    <w:p w14:paraId="583DF7B6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</w:r>
      <w:r w:rsidRPr="00127E2F">
        <w:rPr>
          <w:rFonts w:eastAsia="Times New Roman" w:cs="Times New Roman"/>
          <w:kern w:val="0"/>
          <w:lang w:eastAsia="ar-SA"/>
        </w:rPr>
        <w:tab/>
        <w:t>(podpis)</w:t>
      </w:r>
    </w:p>
    <w:p w14:paraId="5C54E7FE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</w:p>
    <w:p w14:paraId="4054E42C" w14:textId="28EF5ADA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>Ja niżej podpisana(y) wyrażam zgodę na uczestnictwo mojego dziecka w literacko-plastycznego pt.</w:t>
      </w:r>
      <w:r>
        <w:rPr>
          <w:rFonts w:eastAsia="Times New Roman" w:cs="Times New Roman"/>
          <w:kern w:val="0"/>
          <w:lang w:eastAsia="ar-SA"/>
        </w:rPr>
        <w:t xml:space="preserve"> </w:t>
      </w:r>
      <w:bookmarkStart w:id="0" w:name="_GoBack"/>
      <w:bookmarkEnd w:id="0"/>
      <w:r w:rsidRPr="00127E2F">
        <w:rPr>
          <w:rFonts w:eastAsia="Times New Roman" w:cs="Times New Roman"/>
          <w:i/>
          <w:iCs/>
          <w:kern w:val="0"/>
          <w:lang w:eastAsia="ar-SA"/>
        </w:rPr>
        <w:t xml:space="preserve">Magiczna książka </w:t>
      </w:r>
      <w:r w:rsidRPr="00127E2F">
        <w:rPr>
          <w:rFonts w:eastAsia="Times New Roman" w:cs="Times New Roman"/>
          <w:kern w:val="0"/>
          <w:lang w:eastAsia="ar-SA"/>
        </w:rPr>
        <w:t>oraz oświadczam iż zapoznałem się z regulaminem konkursu</w:t>
      </w:r>
    </w:p>
    <w:p w14:paraId="13C25137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color w:val="FF0000"/>
          <w:kern w:val="0"/>
          <w:lang w:eastAsia="ar-SA"/>
        </w:rPr>
      </w:pPr>
    </w:p>
    <w:p w14:paraId="20B26DAB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 xml:space="preserve">                                                                                                             . …………………………...... </w:t>
      </w:r>
    </w:p>
    <w:p w14:paraId="782605EB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 xml:space="preserve">                                                                  (data i czytelny podpis rodzica  lub opiekuna prawnego autora) </w:t>
      </w:r>
    </w:p>
    <w:p w14:paraId="65BE0F8A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</w:p>
    <w:p w14:paraId="4767150C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>□</w:t>
      </w: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ab/>
        <w:t xml:space="preserve">Wyrażam zgodę na wykorzystanie danych </w:t>
      </w:r>
      <w:r w:rsidRPr="00127E2F">
        <w:rPr>
          <w:rFonts w:eastAsia="Times New Roman" w:cs="Times New Roman"/>
          <w:b/>
          <w:kern w:val="0"/>
          <w:sz w:val="24"/>
          <w:szCs w:val="24"/>
          <w:lang w:eastAsia="ar-SA"/>
        </w:rPr>
        <w:t>wizerunkowych</w:t>
      </w: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 xml:space="preserve"> mojego dziecka do celów promocji  i budowania pozytywnego wizerunku Administratora w przestrzeni publicznej i w mediach.</w:t>
      </w:r>
    </w:p>
    <w:p w14:paraId="589F471F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</w:p>
    <w:p w14:paraId="71786153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>□</w:t>
      </w: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ab/>
        <w:t>Nie wyrażam zgody na wykorzystanie danych wizerunkowych mojego dziecka.</w:t>
      </w:r>
    </w:p>
    <w:p w14:paraId="323AB107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</w:p>
    <w:p w14:paraId="10A62766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</w:p>
    <w:p w14:paraId="51421CF7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 xml:space="preserve">                                                                                                             . …………………………...... </w:t>
      </w:r>
    </w:p>
    <w:p w14:paraId="705E104F" w14:textId="77777777" w:rsidR="00127E2F" w:rsidRPr="00127E2F" w:rsidRDefault="00127E2F" w:rsidP="00127E2F">
      <w:pPr>
        <w:widowControl/>
        <w:autoSpaceDN/>
        <w:spacing w:line="312" w:lineRule="auto"/>
        <w:textAlignment w:val="auto"/>
        <w:rPr>
          <w:rFonts w:eastAsia="Times New Roman" w:cs="Times New Roman"/>
          <w:kern w:val="0"/>
          <w:lang w:eastAsia="ar-SA"/>
        </w:rPr>
      </w:pPr>
      <w:r w:rsidRPr="00127E2F">
        <w:rPr>
          <w:rFonts w:eastAsia="Times New Roman" w:cs="Times New Roman"/>
          <w:kern w:val="0"/>
          <w:lang w:eastAsia="ar-SA"/>
        </w:rPr>
        <w:t xml:space="preserve">                                                                  (data i czytelny podpis rodzica  lub opiekuna prawnego autora) </w:t>
      </w:r>
    </w:p>
    <w:p w14:paraId="63A4AC12" w14:textId="77777777" w:rsidR="00127E2F" w:rsidRPr="00127E2F" w:rsidRDefault="00127E2F" w:rsidP="00127E2F">
      <w:pPr>
        <w:widowControl/>
        <w:autoSpaceDN/>
        <w:textAlignment w:val="auto"/>
        <w:rPr>
          <w:rFonts w:eastAsia="Times New Roman" w:cs="Times New Roman"/>
          <w:b/>
          <w:kern w:val="0"/>
          <w:sz w:val="24"/>
          <w:szCs w:val="24"/>
          <w:lang w:eastAsia="ar-SA"/>
        </w:rPr>
      </w:pPr>
    </w:p>
    <w:p w14:paraId="3F6A14AB" w14:textId="77777777" w:rsidR="00127E2F" w:rsidRPr="00127E2F" w:rsidRDefault="00127E2F" w:rsidP="00127E2F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4"/>
          <w:szCs w:val="24"/>
          <w:lang w:eastAsia="ar-SA"/>
        </w:rPr>
      </w:pPr>
    </w:p>
    <w:p w14:paraId="0FC813A8" w14:textId="77777777" w:rsidR="00127E2F" w:rsidRDefault="00127E2F" w:rsidP="00127E2F">
      <w:pPr>
        <w:widowControl/>
        <w:autoSpaceDN/>
        <w:textAlignment w:val="auto"/>
        <w:rPr>
          <w:rFonts w:eastAsia="Times New Roman" w:cs="Times New Roman"/>
          <w:b/>
          <w:kern w:val="0"/>
          <w:sz w:val="24"/>
          <w:szCs w:val="24"/>
          <w:lang w:eastAsia="ar-SA"/>
        </w:rPr>
      </w:pPr>
    </w:p>
    <w:p w14:paraId="5C608D7F" w14:textId="77777777" w:rsidR="00127E2F" w:rsidRDefault="00127E2F" w:rsidP="00127E2F">
      <w:pPr>
        <w:widowControl/>
        <w:autoSpaceDN/>
        <w:textAlignment w:val="auto"/>
        <w:rPr>
          <w:rFonts w:eastAsia="Times New Roman" w:cs="Times New Roman"/>
          <w:b/>
          <w:kern w:val="0"/>
          <w:sz w:val="24"/>
          <w:szCs w:val="24"/>
          <w:lang w:eastAsia="ar-SA"/>
        </w:rPr>
      </w:pPr>
    </w:p>
    <w:p w14:paraId="33AA5F47" w14:textId="77777777" w:rsidR="00127E2F" w:rsidRDefault="00127E2F" w:rsidP="00127E2F">
      <w:pPr>
        <w:widowControl/>
        <w:autoSpaceDN/>
        <w:textAlignment w:val="auto"/>
        <w:rPr>
          <w:rFonts w:eastAsia="Times New Roman" w:cs="Times New Roman"/>
          <w:b/>
          <w:kern w:val="0"/>
          <w:sz w:val="24"/>
          <w:szCs w:val="24"/>
          <w:lang w:eastAsia="ar-SA"/>
        </w:rPr>
      </w:pPr>
    </w:p>
    <w:p w14:paraId="32BF941B" w14:textId="7F211833" w:rsidR="00127E2F" w:rsidRPr="00127E2F" w:rsidRDefault="00127E2F" w:rsidP="00127E2F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4"/>
          <w:szCs w:val="24"/>
          <w:lang w:eastAsia="ar-SA"/>
        </w:rPr>
      </w:pPr>
      <w:r w:rsidRPr="00127E2F">
        <w:rPr>
          <w:rFonts w:eastAsia="Times New Roman" w:cs="Times New Roman"/>
          <w:b/>
          <w:kern w:val="0"/>
          <w:sz w:val="24"/>
          <w:szCs w:val="24"/>
          <w:lang w:eastAsia="ar-SA"/>
        </w:rPr>
        <w:lastRenderedPageBreak/>
        <w:t>KLAUZULA INFORMACYJNA</w:t>
      </w:r>
    </w:p>
    <w:p w14:paraId="7AA18EBF" w14:textId="77777777" w:rsidR="00127E2F" w:rsidRPr="00127E2F" w:rsidRDefault="00127E2F" w:rsidP="00127E2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</w:p>
    <w:p w14:paraId="22EE2568" w14:textId="77777777" w:rsidR="00127E2F" w:rsidRPr="00127E2F" w:rsidRDefault="00127E2F" w:rsidP="00127E2F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>Zgodnie z art. 13 ust. 1 i ust. 2 ogólnego rozporządzenia o ochronie danych osobowych z dnia 27 kwietnia 2016 r. informuję, iż:</w:t>
      </w:r>
    </w:p>
    <w:p w14:paraId="251DCF8A" w14:textId="77777777" w:rsidR="00127E2F" w:rsidRPr="00127E2F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 xml:space="preserve">Administratorem Pani/Pana danych osobowych jest Biblioteka Publiczna Gminy Kosakowo im. Augustyna </w:t>
      </w:r>
      <w:proofErr w:type="spellStart"/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>Necla</w:t>
      </w:r>
      <w:proofErr w:type="spellEnd"/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>, ul. Fiołkowa 2A, 81-198 Kosakowo.</w:t>
      </w:r>
    </w:p>
    <w:p w14:paraId="03AFA2ED" w14:textId="77777777" w:rsidR="00127E2F" w:rsidRPr="00127E2F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>Został powołany Inspektor Ochrony Danych, z którym można kontaktować się poprzez email: iod.biblioteka@kosakowo.pl lub listownie na adres siedziby Biblioteki.</w:t>
      </w:r>
    </w:p>
    <w:p w14:paraId="0409FDA5" w14:textId="77777777" w:rsidR="00127E2F" w:rsidRPr="00127E2F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>Dane osobowe przetwarzane będą w celu organizacji konkursu na podstawie art.6 ust 1 lit. a) zgody osób, których dane dotyczą, oraz na podstawie art. 6 ust. 1 lit. f) prawnie uzasadnionego interesu administratora danych.</w:t>
      </w:r>
    </w:p>
    <w:p w14:paraId="0E54687A" w14:textId="77777777" w:rsidR="00127E2F" w:rsidRPr="00127E2F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>Podanie danych jest dobrowolne, lecz niezbędne aby uczestniczyć w konkursie.</w:t>
      </w:r>
    </w:p>
    <w:p w14:paraId="5738D960" w14:textId="77777777" w:rsidR="00127E2F" w:rsidRPr="00127E2F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>Podane przez Panią/Pana dane osobowe mogą być udostępnione na stronie internetowej Administratora oraz profilu Administratora prowadzonym na portalu społecznościowym Facebook. Odbiorcami Pani/Pana danych osobowych mogą być również media.</w:t>
      </w:r>
    </w:p>
    <w:p w14:paraId="3AF81589" w14:textId="77777777" w:rsidR="00127E2F" w:rsidRPr="00127E2F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>Podane dane osobowe mogą być przekazywane do państw trzecich zgodnie z zasadami ochrony danych osobowych portalu społecznościowego Facebook.</w:t>
      </w:r>
    </w:p>
    <w:p w14:paraId="5A5F048E" w14:textId="77777777" w:rsidR="00127E2F" w:rsidRPr="00127E2F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>Dane osobowe z kart zgłoszeń będą przechowywane przez okres niezbędny do realizacji założonego celu, a dane wizerunkowe do czasu cofnięcia zgody.</w:t>
      </w:r>
    </w:p>
    <w:p w14:paraId="0A3EA8FC" w14:textId="77777777" w:rsidR="00127E2F" w:rsidRPr="00127E2F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>Posiada Pani/Pan prawo dostępu do treści swoich danych oraz prawo ich 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20E58685" w14:textId="77777777" w:rsidR="00127E2F" w:rsidRPr="00127E2F" w:rsidRDefault="00127E2F" w:rsidP="00127E2F">
      <w:pPr>
        <w:widowControl/>
        <w:numPr>
          <w:ilvl w:val="0"/>
          <w:numId w:val="81"/>
        </w:numPr>
        <w:autoSpaceDN/>
        <w:jc w:val="both"/>
        <w:textAlignment w:val="auto"/>
        <w:rPr>
          <w:rFonts w:eastAsia="Times New Roman" w:cs="Times New Roman"/>
          <w:kern w:val="0"/>
          <w:sz w:val="24"/>
          <w:szCs w:val="24"/>
          <w:lang w:eastAsia="ar-SA"/>
        </w:rPr>
      </w:pPr>
      <w:r w:rsidRPr="00127E2F">
        <w:rPr>
          <w:rFonts w:eastAsia="Times New Roman" w:cs="Times New Roman"/>
          <w:kern w:val="0"/>
          <w:sz w:val="24"/>
          <w:szCs w:val="24"/>
          <w:lang w:eastAsia="ar-SA"/>
        </w:rPr>
        <w:t>Posiada Pan/Pani prawo wniesienia skargi do organu nadzorczego, gdy uzna Pani/Pan, iż przetwarzanie danych osobowych Pani/Pana dotyczących narusza powszechnie obowiązujące przepisy o ochronie danych osobowych.</w:t>
      </w:r>
    </w:p>
    <w:p w14:paraId="4BD91A62" w14:textId="77777777" w:rsidR="009B1CB8" w:rsidRDefault="009B1CB8">
      <w:pPr>
        <w:pStyle w:val="Standard"/>
        <w:spacing w:line="360" w:lineRule="auto"/>
        <w:jc w:val="both"/>
        <w:rPr>
          <w:b/>
          <w:bCs/>
          <w:sz w:val="40"/>
          <w:szCs w:val="40"/>
        </w:rPr>
      </w:pPr>
    </w:p>
    <w:p w14:paraId="62D610A5" w14:textId="77777777" w:rsidR="009B1CB8" w:rsidRDefault="009B1CB8">
      <w:pPr>
        <w:pStyle w:val="Standard"/>
        <w:spacing w:line="360" w:lineRule="auto"/>
        <w:jc w:val="both"/>
        <w:rPr>
          <w:b/>
          <w:bCs/>
          <w:sz w:val="40"/>
          <w:szCs w:val="40"/>
        </w:rPr>
      </w:pPr>
    </w:p>
    <w:p w14:paraId="49496B20" w14:textId="77777777" w:rsidR="009B1CB8" w:rsidRDefault="009B1CB8">
      <w:pPr>
        <w:pStyle w:val="Standard"/>
        <w:spacing w:line="360" w:lineRule="auto"/>
        <w:jc w:val="center"/>
      </w:pPr>
    </w:p>
    <w:p w14:paraId="209F74A8" w14:textId="77777777" w:rsidR="009B1CB8" w:rsidRDefault="009B1CB8">
      <w:pPr>
        <w:pStyle w:val="Standard"/>
        <w:spacing w:line="360" w:lineRule="auto"/>
        <w:jc w:val="both"/>
        <w:rPr>
          <w:b/>
          <w:bCs/>
          <w:sz w:val="40"/>
          <w:szCs w:val="40"/>
        </w:rPr>
      </w:pPr>
    </w:p>
    <w:p w14:paraId="204B1631" w14:textId="77777777" w:rsidR="0005671A" w:rsidRDefault="0005671A">
      <w:pPr>
        <w:pStyle w:val="Standard"/>
        <w:spacing w:line="360" w:lineRule="auto"/>
        <w:jc w:val="both"/>
        <w:rPr>
          <w:b/>
          <w:bCs/>
          <w:sz w:val="40"/>
          <w:szCs w:val="40"/>
        </w:rPr>
      </w:pPr>
    </w:p>
    <w:p w14:paraId="7B9F2260" w14:textId="77777777" w:rsidR="0005671A" w:rsidRDefault="0005671A">
      <w:pPr>
        <w:pStyle w:val="Standard"/>
        <w:spacing w:line="360" w:lineRule="auto"/>
        <w:jc w:val="both"/>
        <w:rPr>
          <w:b/>
          <w:bCs/>
          <w:sz w:val="40"/>
          <w:szCs w:val="40"/>
        </w:rPr>
      </w:pPr>
    </w:p>
    <w:p w14:paraId="22F6AF25" w14:textId="77777777" w:rsidR="009B1CB8" w:rsidRPr="00246B06" w:rsidRDefault="009B1CB8" w:rsidP="0005671A">
      <w:pPr>
        <w:pStyle w:val="Standard"/>
        <w:spacing w:line="360" w:lineRule="auto"/>
      </w:pPr>
    </w:p>
    <w:sectPr w:rsidR="009B1CB8" w:rsidRPr="00246B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851" w:left="1134" w:header="284" w:footer="26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B6E0A" w14:textId="77777777" w:rsidR="00E87BED" w:rsidRDefault="00E87BED">
      <w:r>
        <w:separator/>
      </w:r>
    </w:p>
  </w:endnote>
  <w:endnote w:type="continuationSeparator" w:id="0">
    <w:p w14:paraId="06C1B000" w14:textId="77777777" w:rsidR="00E87BED" w:rsidRDefault="00E8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4932A" w14:textId="77777777" w:rsidR="00D03DF2" w:rsidRDefault="0080441B">
    <w:pPr>
      <w:pStyle w:val="Stopka"/>
      <w:tabs>
        <w:tab w:val="left" w:pos="5940"/>
        <w:tab w:val="right" w:pos="9638"/>
      </w:tabs>
    </w:pPr>
    <w:r>
      <w:tab/>
      <w:t>biblioteka@kosakowo.pl, www.biblioteka.kosakowo.eu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12</w:t>
    </w:r>
    <w:r>
      <w:fldChar w:fldCharType="end"/>
    </w:r>
  </w:p>
  <w:p w14:paraId="0E5EA859" w14:textId="77777777" w:rsidR="00D03DF2" w:rsidRDefault="00E87BED">
    <w:pPr>
      <w:pStyle w:val="Stopka"/>
      <w:tabs>
        <w:tab w:val="clear" w:pos="4536"/>
        <w:tab w:val="clear" w:pos="9072"/>
        <w:tab w:val="left" w:pos="1695"/>
        <w:tab w:val="left" w:pos="265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AB41D" w14:textId="77777777" w:rsidR="00D03DF2" w:rsidRDefault="0080441B">
    <w:pPr>
      <w:pStyle w:val="Stopka"/>
      <w:jc w:val="center"/>
    </w:pPr>
    <w:r>
      <w:rPr>
        <w:b/>
        <w:color w:val="595959"/>
      </w:rPr>
      <w:t>biblioteka@kosakowo.pl, www.biblioteka.kosakowo.eu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8EACD" w14:textId="77777777" w:rsidR="00E87BED" w:rsidRDefault="00E87BED">
      <w:r>
        <w:rPr>
          <w:color w:val="000000"/>
        </w:rPr>
        <w:separator/>
      </w:r>
    </w:p>
  </w:footnote>
  <w:footnote w:type="continuationSeparator" w:id="0">
    <w:p w14:paraId="2C2B7F44" w14:textId="77777777" w:rsidR="00E87BED" w:rsidRDefault="00E8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48407" w14:textId="77777777" w:rsidR="00D03DF2" w:rsidRDefault="0080441B">
    <w:pPr>
      <w:pStyle w:val="Nagwek"/>
    </w:pPr>
    <w:r>
      <w:rPr>
        <w:noProof/>
        <w:color w:val="595959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817066A" wp14:editId="565E089E">
          <wp:simplePos x="0" y="0"/>
          <wp:positionH relativeFrom="column">
            <wp:posOffset>-415293</wp:posOffset>
          </wp:positionH>
          <wp:positionV relativeFrom="paragraph">
            <wp:posOffset>76837</wp:posOffset>
          </wp:positionV>
          <wp:extent cx="428396" cy="428396"/>
          <wp:effectExtent l="0" t="0" r="0" b="0"/>
          <wp:wrapTight wrapText="bothSides">
            <wp:wrapPolygon edited="0">
              <wp:start x="2882" y="0"/>
              <wp:lineTo x="0" y="8645"/>
              <wp:lineTo x="961" y="16329"/>
              <wp:lineTo x="4803" y="20171"/>
              <wp:lineTo x="12487" y="20171"/>
              <wp:lineTo x="20171" y="19210"/>
              <wp:lineTo x="20171" y="10566"/>
              <wp:lineTo x="14408" y="0"/>
              <wp:lineTo x="2882" y="0"/>
            </wp:wrapPolygon>
          </wp:wrapTight>
          <wp:docPr id="1" name="Obraz 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8396" cy="4283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595959"/>
        <w:sz w:val="20"/>
        <w:szCs w:val="20"/>
      </w:rPr>
      <w:t xml:space="preserve">          </w:t>
    </w:r>
  </w:p>
  <w:p w14:paraId="1569F1FD" w14:textId="77777777" w:rsidR="00D03DF2" w:rsidRDefault="00E87BED">
    <w:pPr>
      <w:pStyle w:val="Nagwek"/>
      <w:rPr>
        <w:color w:val="595959"/>
        <w:sz w:val="20"/>
        <w:szCs w:val="20"/>
      </w:rPr>
    </w:pPr>
  </w:p>
  <w:p w14:paraId="1C752AB0" w14:textId="77777777" w:rsidR="00D03DF2" w:rsidRDefault="0080441B">
    <w:pPr>
      <w:pStyle w:val="Nagwek"/>
    </w:pPr>
    <w:r>
      <w:rPr>
        <w:color w:val="595959"/>
        <w:sz w:val="20"/>
        <w:szCs w:val="20"/>
      </w:rPr>
      <w:t xml:space="preserve">Biblioteka Publiczna Gminy Kosakowo im. Augustyna </w:t>
    </w:r>
    <w:proofErr w:type="spellStart"/>
    <w:r>
      <w:rPr>
        <w:color w:val="595959"/>
        <w:sz w:val="20"/>
        <w:szCs w:val="20"/>
      </w:rPr>
      <w:t>Necla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7F248" w14:textId="77777777" w:rsidR="00D03DF2" w:rsidRDefault="0005671A">
    <w:pPr>
      <w:pStyle w:val="Nagwek"/>
      <w:rPr>
        <w:color w:val="595959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07D75C1" wp14:editId="181B5D95">
          <wp:simplePos x="0" y="0"/>
          <wp:positionH relativeFrom="margin">
            <wp:posOffset>-386715</wp:posOffset>
          </wp:positionH>
          <wp:positionV relativeFrom="margin">
            <wp:posOffset>-913765</wp:posOffset>
          </wp:positionV>
          <wp:extent cx="866775" cy="847725"/>
          <wp:effectExtent l="0" t="0" r="9525" b="9525"/>
          <wp:wrapTight wrapText="bothSides">
            <wp:wrapPolygon edited="0">
              <wp:start x="5222" y="0"/>
              <wp:lineTo x="3323" y="2912"/>
              <wp:lineTo x="2374" y="5825"/>
              <wp:lineTo x="2374" y="8737"/>
              <wp:lineTo x="475" y="9222"/>
              <wp:lineTo x="475" y="12135"/>
              <wp:lineTo x="2374" y="16503"/>
              <wp:lineTo x="2374" y="18930"/>
              <wp:lineTo x="5697" y="20872"/>
              <wp:lineTo x="9495" y="21357"/>
              <wp:lineTo x="11868" y="21357"/>
              <wp:lineTo x="21363" y="19901"/>
              <wp:lineTo x="21363" y="11649"/>
              <wp:lineTo x="16615" y="8737"/>
              <wp:lineTo x="17090" y="6310"/>
              <wp:lineTo x="15191" y="1942"/>
              <wp:lineTo x="12818" y="0"/>
              <wp:lineTo x="5222" y="0"/>
            </wp:wrapPolygon>
          </wp:wrapTight>
          <wp:docPr id="9" name="Obraz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8477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769C87" w14:textId="77777777" w:rsidR="0005671A" w:rsidRDefault="0005671A">
    <w:pPr>
      <w:pStyle w:val="Nagwek"/>
      <w:rPr>
        <w:b/>
        <w:color w:val="595959"/>
      </w:rPr>
    </w:pPr>
  </w:p>
  <w:p w14:paraId="105FE839" w14:textId="77777777" w:rsidR="00D03DF2" w:rsidRDefault="0005671A">
    <w:pPr>
      <w:pStyle w:val="Nagwek"/>
    </w:pPr>
    <w:r>
      <w:rPr>
        <w:b/>
        <w:color w:val="595959"/>
      </w:rPr>
      <w:t xml:space="preserve">   </w:t>
    </w:r>
    <w:r w:rsidR="0080441B">
      <w:rPr>
        <w:b/>
        <w:color w:val="595959"/>
      </w:rPr>
      <w:t xml:space="preserve">Biblioteka Publiczna Gminy Kosakowo im. Augustyna </w:t>
    </w:r>
    <w:proofErr w:type="spellStart"/>
    <w:r w:rsidR="0080441B">
      <w:rPr>
        <w:b/>
        <w:color w:val="595959"/>
      </w:rPr>
      <w:t>Necla</w:t>
    </w:r>
    <w:proofErr w:type="spellEnd"/>
  </w:p>
  <w:p w14:paraId="4A5C8BE1" w14:textId="77777777" w:rsidR="00D03DF2" w:rsidRDefault="0080441B">
    <w:pPr>
      <w:pStyle w:val="Nagwek"/>
    </w:pPr>
    <w:r>
      <w:rPr>
        <w:b/>
        <w:color w:val="595959"/>
      </w:rPr>
      <w:t>ul. Fiołkowa 2a, 81-198 Kosakowo</w:t>
    </w:r>
  </w:p>
  <w:p w14:paraId="5B6F00EA" w14:textId="77777777" w:rsidR="00D03DF2" w:rsidRDefault="0080441B">
    <w:pPr>
      <w:pStyle w:val="Nagwek"/>
    </w:pPr>
    <w:r>
      <w:rPr>
        <w:b/>
        <w:color w:val="595959"/>
      </w:rPr>
      <w:t>tel./fax 58 735 46 56, kom. 725 204 656</w:t>
    </w:r>
  </w:p>
  <w:p w14:paraId="4C830A77" w14:textId="77777777" w:rsidR="00D03DF2" w:rsidRDefault="0080441B">
    <w:pPr>
      <w:pStyle w:val="Nagwek"/>
    </w:pPr>
    <w:r>
      <w:rPr>
        <w:b/>
        <w:color w:val="595959"/>
      </w:rPr>
      <w:t>NIP 587 15 38 751, REGON 192657886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3613"/>
    <w:multiLevelType w:val="multilevel"/>
    <w:tmpl w:val="46A8FB30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0186297C"/>
    <w:multiLevelType w:val="multilevel"/>
    <w:tmpl w:val="881E48FE"/>
    <w:styleLink w:val="WWNum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" w15:restartNumberingAfterBreak="0">
    <w:nsid w:val="02AC2E01"/>
    <w:multiLevelType w:val="multilevel"/>
    <w:tmpl w:val="3A9E444A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" w15:restartNumberingAfterBreak="0">
    <w:nsid w:val="0531472F"/>
    <w:multiLevelType w:val="multilevel"/>
    <w:tmpl w:val="4B04637A"/>
    <w:styleLink w:val="WWNum6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6FF245F"/>
    <w:multiLevelType w:val="multilevel"/>
    <w:tmpl w:val="25CEB77C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" w15:restartNumberingAfterBreak="0">
    <w:nsid w:val="07B6044E"/>
    <w:multiLevelType w:val="multilevel"/>
    <w:tmpl w:val="8E665EE6"/>
    <w:styleLink w:val="WWNum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07BA2A44"/>
    <w:multiLevelType w:val="multilevel"/>
    <w:tmpl w:val="4FA4C99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88A55EE"/>
    <w:multiLevelType w:val="multilevel"/>
    <w:tmpl w:val="B5F6261C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" w15:restartNumberingAfterBreak="0">
    <w:nsid w:val="0AEA6933"/>
    <w:multiLevelType w:val="multilevel"/>
    <w:tmpl w:val="0DAE1D9E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9" w15:restartNumberingAfterBreak="0">
    <w:nsid w:val="0E1C74BA"/>
    <w:multiLevelType w:val="multilevel"/>
    <w:tmpl w:val="BDDA099E"/>
    <w:styleLink w:val="WWNum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0" w15:restartNumberingAfterBreak="0">
    <w:nsid w:val="10B35A58"/>
    <w:multiLevelType w:val="multilevel"/>
    <w:tmpl w:val="5CF802A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1" w15:restartNumberingAfterBreak="0">
    <w:nsid w:val="12976287"/>
    <w:multiLevelType w:val="multilevel"/>
    <w:tmpl w:val="5B28685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" w15:restartNumberingAfterBreak="0">
    <w:nsid w:val="14F23826"/>
    <w:multiLevelType w:val="hybridMultilevel"/>
    <w:tmpl w:val="714CD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E219D"/>
    <w:multiLevelType w:val="multilevel"/>
    <w:tmpl w:val="80A6F2CA"/>
    <w:styleLink w:val="WWNum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4" w15:restartNumberingAfterBreak="0">
    <w:nsid w:val="19656A57"/>
    <w:multiLevelType w:val="multilevel"/>
    <w:tmpl w:val="B9E29A58"/>
    <w:styleLink w:val="WWNum5"/>
    <w:lvl w:ilvl="0">
      <w:start w:val="3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</w:rPr>
    </w:lvl>
  </w:abstractNum>
  <w:abstractNum w:abstractNumId="15" w15:restartNumberingAfterBreak="0">
    <w:nsid w:val="1968598F"/>
    <w:multiLevelType w:val="multilevel"/>
    <w:tmpl w:val="1DC67F22"/>
    <w:styleLink w:val="WWNum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6" w15:restartNumberingAfterBreak="0">
    <w:nsid w:val="1AAC5C72"/>
    <w:multiLevelType w:val="hybridMultilevel"/>
    <w:tmpl w:val="91888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84501D"/>
    <w:multiLevelType w:val="multilevel"/>
    <w:tmpl w:val="60088D6E"/>
    <w:styleLink w:val="WWNum25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8" w15:restartNumberingAfterBreak="0">
    <w:nsid w:val="1D197649"/>
    <w:multiLevelType w:val="multilevel"/>
    <w:tmpl w:val="4DD2E49C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9" w15:restartNumberingAfterBreak="0">
    <w:nsid w:val="1DF74593"/>
    <w:multiLevelType w:val="multilevel"/>
    <w:tmpl w:val="BE8A64FE"/>
    <w:styleLink w:val="WWNum7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1F2B6588"/>
    <w:multiLevelType w:val="multilevel"/>
    <w:tmpl w:val="A8A2CD6C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1" w15:restartNumberingAfterBreak="0">
    <w:nsid w:val="22967F75"/>
    <w:multiLevelType w:val="multilevel"/>
    <w:tmpl w:val="ED7A29F2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2" w15:restartNumberingAfterBreak="0">
    <w:nsid w:val="277D1D31"/>
    <w:multiLevelType w:val="multilevel"/>
    <w:tmpl w:val="27C06578"/>
    <w:styleLink w:val="WWNum65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</w:rPr>
    </w:lvl>
  </w:abstractNum>
  <w:abstractNum w:abstractNumId="23" w15:restartNumberingAfterBreak="0">
    <w:nsid w:val="28B27284"/>
    <w:multiLevelType w:val="multilevel"/>
    <w:tmpl w:val="FA5888E2"/>
    <w:styleLink w:val="WWNum41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</w:rPr>
    </w:lvl>
  </w:abstractNum>
  <w:abstractNum w:abstractNumId="24" w15:restartNumberingAfterBreak="0">
    <w:nsid w:val="294F04AF"/>
    <w:multiLevelType w:val="multilevel"/>
    <w:tmpl w:val="95C8A882"/>
    <w:styleLink w:val="WWNum43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</w:rPr>
    </w:lvl>
  </w:abstractNum>
  <w:abstractNum w:abstractNumId="25" w15:restartNumberingAfterBreak="0">
    <w:nsid w:val="2CB9685C"/>
    <w:multiLevelType w:val="multilevel"/>
    <w:tmpl w:val="AC0A864E"/>
    <w:styleLink w:val="WWNum7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2CCF2F31"/>
    <w:multiLevelType w:val="multilevel"/>
    <w:tmpl w:val="6E3A2D5A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7" w15:restartNumberingAfterBreak="0">
    <w:nsid w:val="2DB94700"/>
    <w:multiLevelType w:val="multilevel"/>
    <w:tmpl w:val="FB360280"/>
    <w:styleLink w:val="WWNum4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28" w15:restartNumberingAfterBreak="0">
    <w:nsid w:val="2E3853E7"/>
    <w:multiLevelType w:val="multilevel"/>
    <w:tmpl w:val="1DA0CB0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29" w15:restartNumberingAfterBreak="0">
    <w:nsid w:val="304A4F60"/>
    <w:multiLevelType w:val="multilevel"/>
    <w:tmpl w:val="B0203C68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0" w15:restartNumberingAfterBreak="0">
    <w:nsid w:val="330F123F"/>
    <w:multiLevelType w:val="multilevel"/>
    <w:tmpl w:val="6F3CE8DA"/>
    <w:styleLink w:val="WWNum6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34C240DD"/>
    <w:multiLevelType w:val="multilevel"/>
    <w:tmpl w:val="259E69A2"/>
    <w:styleLink w:val="WWNum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363F55EB"/>
    <w:multiLevelType w:val="multilevel"/>
    <w:tmpl w:val="CD4A3560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3" w15:restartNumberingAfterBreak="0">
    <w:nsid w:val="39E36AEA"/>
    <w:multiLevelType w:val="multilevel"/>
    <w:tmpl w:val="BAE2FC6A"/>
    <w:styleLink w:val="WWNum14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4" w15:restartNumberingAfterBreak="0">
    <w:nsid w:val="3B7829B0"/>
    <w:multiLevelType w:val="hybridMultilevel"/>
    <w:tmpl w:val="853CE4C2"/>
    <w:lvl w:ilvl="0" w:tplc="6502523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D17109"/>
    <w:multiLevelType w:val="multilevel"/>
    <w:tmpl w:val="6FA0A564"/>
    <w:styleLink w:val="WWNum5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6" w15:restartNumberingAfterBreak="0">
    <w:nsid w:val="3ED77117"/>
    <w:multiLevelType w:val="multilevel"/>
    <w:tmpl w:val="B60C9F98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7" w15:restartNumberingAfterBreak="0">
    <w:nsid w:val="3FD106EB"/>
    <w:multiLevelType w:val="multilevel"/>
    <w:tmpl w:val="3BB84E22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8" w15:restartNumberingAfterBreak="0">
    <w:nsid w:val="3FD57CE2"/>
    <w:multiLevelType w:val="multilevel"/>
    <w:tmpl w:val="6276CF5C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39" w15:restartNumberingAfterBreak="0">
    <w:nsid w:val="40E131ED"/>
    <w:multiLevelType w:val="multilevel"/>
    <w:tmpl w:val="2AC2D54E"/>
    <w:styleLink w:val="WWNum75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42C25AE6"/>
    <w:multiLevelType w:val="multilevel"/>
    <w:tmpl w:val="C316A58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1" w15:restartNumberingAfterBreak="0">
    <w:nsid w:val="44A532F7"/>
    <w:multiLevelType w:val="multilevel"/>
    <w:tmpl w:val="D862A694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2" w15:restartNumberingAfterBreak="0">
    <w:nsid w:val="450F121D"/>
    <w:multiLevelType w:val="multilevel"/>
    <w:tmpl w:val="09405BCC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3" w15:restartNumberingAfterBreak="0">
    <w:nsid w:val="461A2141"/>
    <w:multiLevelType w:val="multilevel"/>
    <w:tmpl w:val="461A21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F7DEC"/>
    <w:multiLevelType w:val="multilevel"/>
    <w:tmpl w:val="3B86D2D4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5" w15:restartNumberingAfterBreak="0">
    <w:nsid w:val="46F60ADB"/>
    <w:multiLevelType w:val="multilevel"/>
    <w:tmpl w:val="5644F126"/>
    <w:styleLink w:val="WWNum5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6" w15:restartNumberingAfterBreak="0">
    <w:nsid w:val="49B60F0E"/>
    <w:multiLevelType w:val="multilevel"/>
    <w:tmpl w:val="9B663866"/>
    <w:styleLink w:val="WWNum5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7" w15:restartNumberingAfterBreak="0">
    <w:nsid w:val="4B682BE4"/>
    <w:multiLevelType w:val="multilevel"/>
    <w:tmpl w:val="F7F2BCDC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8" w15:restartNumberingAfterBreak="0">
    <w:nsid w:val="4EF1483A"/>
    <w:multiLevelType w:val="multilevel"/>
    <w:tmpl w:val="4ACE4E36"/>
    <w:styleLink w:val="WWNum6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49" w15:restartNumberingAfterBreak="0">
    <w:nsid w:val="4F553D6D"/>
    <w:multiLevelType w:val="multilevel"/>
    <w:tmpl w:val="6400BFDC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0" w15:restartNumberingAfterBreak="0">
    <w:nsid w:val="55A1469F"/>
    <w:multiLevelType w:val="multilevel"/>
    <w:tmpl w:val="ED941048"/>
    <w:styleLink w:val="WWNum7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1" w15:restartNumberingAfterBreak="0">
    <w:nsid w:val="57E35791"/>
    <w:multiLevelType w:val="multilevel"/>
    <w:tmpl w:val="55588C64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2" w15:restartNumberingAfterBreak="0">
    <w:nsid w:val="589B7CFE"/>
    <w:multiLevelType w:val="multilevel"/>
    <w:tmpl w:val="C1765F06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53" w15:restartNumberingAfterBreak="0">
    <w:nsid w:val="59746E4E"/>
    <w:multiLevelType w:val="multilevel"/>
    <w:tmpl w:val="DE343270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4" w15:restartNumberingAfterBreak="0">
    <w:nsid w:val="5CAB5F7D"/>
    <w:multiLevelType w:val="multilevel"/>
    <w:tmpl w:val="31CA6224"/>
    <w:styleLink w:val="WWNum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 w15:restartNumberingAfterBreak="0">
    <w:nsid w:val="5DA37743"/>
    <w:multiLevelType w:val="multilevel"/>
    <w:tmpl w:val="382EB96C"/>
    <w:styleLink w:val="WWNum63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</w:rPr>
    </w:lvl>
  </w:abstractNum>
  <w:abstractNum w:abstractNumId="56" w15:restartNumberingAfterBreak="0">
    <w:nsid w:val="5DEC63EA"/>
    <w:multiLevelType w:val="multilevel"/>
    <w:tmpl w:val="96A0107A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7" w15:restartNumberingAfterBreak="0">
    <w:nsid w:val="60FD1B5A"/>
    <w:multiLevelType w:val="multilevel"/>
    <w:tmpl w:val="1FD447D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58" w15:restartNumberingAfterBreak="0">
    <w:nsid w:val="6251103A"/>
    <w:multiLevelType w:val="multilevel"/>
    <w:tmpl w:val="7964904E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59" w15:restartNumberingAfterBreak="0">
    <w:nsid w:val="62D41B71"/>
    <w:multiLevelType w:val="multilevel"/>
    <w:tmpl w:val="CCFEB73C"/>
    <w:styleLink w:val="WWNum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0" w15:restartNumberingAfterBreak="0">
    <w:nsid w:val="64A83D5B"/>
    <w:multiLevelType w:val="multilevel"/>
    <w:tmpl w:val="34B458DC"/>
    <w:styleLink w:val="WWNum7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1" w15:restartNumberingAfterBreak="0">
    <w:nsid w:val="64B1250B"/>
    <w:multiLevelType w:val="multilevel"/>
    <w:tmpl w:val="9116A5E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2" w15:restartNumberingAfterBreak="0">
    <w:nsid w:val="65681DD5"/>
    <w:multiLevelType w:val="multilevel"/>
    <w:tmpl w:val="71C03F54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3" w15:restartNumberingAfterBreak="0">
    <w:nsid w:val="66094726"/>
    <w:multiLevelType w:val="multilevel"/>
    <w:tmpl w:val="63B47590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4" w15:restartNumberingAfterBreak="0">
    <w:nsid w:val="67254C67"/>
    <w:multiLevelType w:val="multilevel"/>
    <w:tmpl w:val="832E142E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5" w15:restartNumberingAfterBreak="0">
    <w:nsid w:val="692503C8"/>
    <w:multiLevelType w:val="multilevel"/>
    <w:tmpl w:val="8E0871D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6" w15:restartNumberingAfterBreak="0">
    <w:nsid w:val="6D273870"/>
    <w:multiLevelType w:val="multilevel"/>
    <w:tmpl w:val="B27A9354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7" w15:restartNumberingAfterBreak="0">
    <w:nsid w:val="6DD42684"/>
    <w:multiLevelType w:val="multilevel"/>
    <w:tmpl w:val="81B441C8"/>
    <w:styleLink w:val="WWNum5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8" w15:restartNumberingAfterBreak="0">
    <w:nsid w:val="6E712C6C"/>
    <w:multiLevelType w:val="multilevel"/>
    <w:tmpl w:val="E1006200"/>
    <w:styleLink w:val="WWNum5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69" w15:restartNumberingAfterBreak="0">
    <w:nsid w:val="6EB153F5"/>
    <w:multiLevelType w:val="multilevel"/>
    <w:tmpl w:val="43EC1762"/>
    <w:styleLink w:val="WWNum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0" w15:restartNumberingAfterBreak="0">
    <w:nsid w:val="6EF31CE7"/>
    <w:multiLevelType w:val="multilevel"/>
    <w:tmpl w:val="17C2F4BE"/>
    <w:styleLink w:val="WWNum7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1" w15:restartNumberingAfterBreak="0">
    <w:nsid w:val="6F2A7E06"/>
    <w:multiLevelType w:val="multilevel"/>
    <w:tmpl w:val="03089D4E"/>
    <w:styleLink w:val="WWNum4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</w:rPr>
    </w:lvl>
  </w:abstractNum>
  <w:abstractNum w:abstractNumId="72" w15:restartNumberingAfterBreak="0">
    <w:nsid w:val="6FD5162E"/>
    <w:multiLevelType w:val="multilevel"/>
    <w:tmpl w:val="433A606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</w:rPr>
    </w:lvl>
  </w:abstractNum>
  <w:abstractNum w:abstractNumId="73" w15:restartNumberingAfterBreak="0">
    <w:nsid w:val="70042A8B"/>
    <w:multiLevelType w:val="multilevel"/>
    <w:tmpl w:val="B2AE649A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4" w15:restartNumberingAfterBreak="0">
    <w:nsid w:val="70F3784F"/>
    <w:multiLevelType w:val="multilevel"/>
    <w:tmpl w:val="A46A264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5" w15:restartNumberingAfterBreak="0">
    <w:nsid w:val="716D2240"/>
    <w:multiLevelType w:val="multilevel"/>
    <w:tmpl w:val="5F7A5358"/>
    <w:styleLink w:val="WWNum5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6" w15:restartNumberingAfterBreak="0">
    <w:nsid w:val="740544A5"/>
    <w:multiLevelType w:val="multilevel"/>
    <w:tmpl w:val="531E2462"/>
    <w:styleLink w:val="WWNum64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b/>
        <w:bCs/>
      </w:rPr>
    </w:lvl>
  </w:abstractNum>
  <w:abstractNum w:abstractNumId="77" w15:restartNumberingAfterBreak="0">
    <w:nsid w:val="77EE39EC"/>
    <w:multiLevelType w:val="multilevel"/>
    <w:tmpl w:val="BFE2E2DC"/>
    <w:styleLink w:val="WWNum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8" w15:restartNumberingAfterBreak="0">
    <w:nsid w:val="799F0CA3"/>
    <w:multiLevelType w:val="multilevel"/>
    <w:tmpl w:val="D3947CFC"/>
    <w:styleLink w:val="WWNum5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79" w15:restartNumberingAfterBreak="0">
    <w:nsid w:val="7B9434CF"/>
    <w:multiLevelType w:val="multilevel"/>
    <w:tmpl w:val="6A6668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80" w15:restartNumberingAfterBreak="0">
    <w:nsid w:val="7FE26129"/>
    <w:multiLevelType w:val="multilevel"/>
    <w:tmpl w:val="3FA88824"/>
    <w:styleLink w:val="WWNum7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29"/>
  </w:num>
  <w:num w:numId="3">
    <w:abstractNumId w:val="72"/>
  </w:num>
  <w:num w:numId="4">
    <w:abstractNumId w:val="71"/>
  </w:num>
  <w:num w:numId="5">
    <w:abstractNumId w:val="14"/>
  </w:num>
  <w:num w:numId="6">
    <w:abstractNumId w:val="57"/>
  </w:num>
  <w:num w:numId="7">
    <w:abstractNumId w:val="61"/>
  </w:num>
  <w:num w:numId="8">
    <w:abstractNumId w:val="32"/>
  </w:num>
  <w:num w:numId="9">
    <w:abstractNumId w:val="79"/>
  </w:num>
  <w:num w:numId="10">
    <w:abstractNumId w:val="74"/>
  </w:num>
  <w:num w:numId="11">
    <w:abstractNumId w:val="40"/>
  </w:num>
  <w:num w:numId="12">
    <w:abstractNumId w:val="0"/>
  </w:num>
  <w:num w:numId="13">
    <w:abstractNumId w:val="11"/>
  </w:num>
  <w:num w:numId="14">
    <w:abstractNumId w:val="33"/>
  </w:num>
  <w:num w:numId="15">
    <w:abstractNumId w:val="8"/>
  </w:num>
  <w:num w:numId="16">
    <w:abstractNumId w:val="44"/>
  </w:num>
  <w:num w:numId="17">
    <w:abstractNumId w:val="62"/>
  </w:num>
  <w:num w:numId="18">
    <w:abstractNumId w:val="65"/>
  </w:num>
  <w:num w:numId="19">
    <w:abstractNumId w:val="7"/>
  </w:num>
  <w:num w:numId="20">
    <w:abstractNumId w:val="41"/>
  </w:num>
  <w:num w:numId="21">
    <w:abstractNumId w:val="4"/>
  </w:num>
  <w:num w:numId="22">
    <w:abstractNumId w:val="37"/>
  </w:num>
  <w:num w:numId="23">
    <w:abstractNumId w:val="2"/>
  </w:num>
  <w:num w:numId="24">
    <w:abstractNumId w:val="20"/>
  </w:num>
  <w:num w:numId="25">
    <w:abstractNumId w:val="17"/>
  </w:num>
  <w:num w:numId="26">
    <w:abstractNumId w:val="28"/>
  </w:num>
  <w:num w:numId="27">
    <w:abstractNumId w:val="52"/>
  </w:num>
  <w:num w:numId="28">
    <w:abstractNumId w:val="73"/>
  </w:num>
  <w:num w:numId="29">
    <w:abstractNumId w:val="63"/>
  </w:num>
  <w:num w:numId="30">
    <w:abstractNumId w:val="49"/>
  </w:num>
  <w:num w:numId="31">
    <w:abstractNumId w:val="64"/>
  </w:num>
  <w:num w:numId="32">
    <w:abstractNumId w:val="42"/>
  </w:num>
  <w:num w:numId="33">
    <w:abstractNumId w:val="10"/>
  </w:num>
  <w:num w:numId="34">
    <w:abstractNumId w:val="21"/>
  </w:num>
  <w:num w:numId="35">
    <w:abstractNumId w:val="47"/>
  </w:num>
  <w:num w:numId="36">
    <w:abstractNumId w:val="58"/>
  </w:num>
  <w:num w:numId="37">
    <w:abstractNumId w:val="36"/>
  </w:num>
  <w:num w:numId="38">
    <w:abstractNumId w:val="18"/>
  </w:num>
  <w:num w:numId="39">
    <w:abstractNumId w:val="56"/>
  </w:num>
  <w:num w:numId="40">
    <w:abstractNumId w:val="26"/>
  </w:num>
  <w:num w:numId="41">
    <w:abstractNumId w:val="23"/>
  </w:num>
  <w:num w:numId="42">
    <w:abstractNumId w:val="51"/>
  </w:num>
  <w:num w:numId="43">
    <w:abstractNumId w:val="24"/>
  </w:num>
  <w:num w:numId="44">
    <w:abstractNumId w:val="9"/>
  </w:num>
  <w:num w:numId="45">
    <w:abstractNumId w:val="27"/>
  </w:num>
  <w:num w:numId="46">
    <w:abstractNumId w:val="31"/>
  </w:num>
  <w:num w:numId="47">
    <w:abstractNumId w:val="66"/>
  </w:num>
  <w:num w:numId="48">
    <w:abstractNumId w:val="38"/>
  </w:num>
  <w:num w:numId="49">
    <w:abstractNumId w:val="53"/>
  </w:num>
  <w:num w:numId="50">
    <w:abstractNumId w:val="35"/>
  </w:num>
  <w:num w:numId="51">
    <w:abstractNumId w:val="46"/>
  </w:num>
  <w:num w:numId="52">
    <w:abstractNumId w:val="77"/>
  </w:num>
  <w:num w:numId="53">
    <w:abstractNumId w:val="45"/>
  </w:num>
  <w:num w:numId="54">
    <w:abstractNumId w:val="59"/>
  </w:num>
  <w:num w:numId="55">
    <w:abstractNumId w:val="78"/>
  </w:num>
  <w:num w:numId="56">
    <w:abstractNumId w:val="13"/>
  </w:num>
  <w:num w:numId="57">
    <w:abstractNumId w:val="67"/>
  </w:num>
  <w:num w:numId="58">
    <w:abstractNumId w:val="75"/>
  </w:num>
  <w:num w:numId="59">
    <w:abstractNumId w:val="68"/>
  </w:num>
  <w:num w:numId="60">
    <w:abstractNumId w:val="15"/>
  </w:num>
  <w:num w:numId="61">
    <w:abstractNumId w:val="48"/>
  </w:num>
  <w:num w:numId="62">
    <w:abstractNumId w:val="1"/>
  </w:num>
  <w:num w:numId="63">
    <w:abstractNumId w:val="55"/>
  </w:num>
  <w:num w:numId="64">
    <w:abstractNumId w:val="76"/>
  </w:num>
  <w:num w:numId="65">
    <w:abstractNumId w:val="22"/>
  </w:num>
  <w:num w:numId="66">
    <w:abstractNumId w:val="5"/>
  </w:num>
  <w:num w:numId="67">
    <w:abstractNumId w:val="3"/>
  </w:num>
  <w:num w:numId="68">
    <w:abstractNumId w:val="69"/>
  </w:num>
  <w:num w:numId="69">
    <w:abstractNumId w:val="30"/>
  </w:num>
  <w:num w:numId="70">
    <w:abstractNumId w:val="54"/>
  </w:num>
  <w:num w:numId="71">
    <w:abstractNumId w:val="25"/>
  </w:num>
  <w:num w:numId="72">
    <w:abstractNumId w:val="80"/>
  </w:num>
  <w:num w:numId="73">
    <w:abstractNumId w:val="19"/>
  </w:num>
  <w:num w:numId="74">
    <w:abstractNumId w:val="60"/>
  </w:num>
  <w:num w:numId="75">
    <w:abstractNumId w:val="39"/>
  </w:num>
  <w:num w:numId="76">
    <w:abstractNumId w:val="50"/>
  </w:num>
  <w:num w:numId="77">
    <w:abstractNumId w:val="70"/>
  </w:num>
  <w:num w:numId="78">
    <w:abstractNumId w:val="16"/>
  </w:num>
  <w:num w:numId="79">
    <w:abstractNumId w:val="34"/>
  </w:num>
  <w:num w:numId="80">
    <w:abstractNumId w:val="12"/>
  </w:num>
  <w:num w:numId="8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B8"/>
    <w:rsid w:val="00005E57"/>
    <w:rsid w:val="000244CE"/>
    <w:rsid w:val="00037339"/>
    <w:rsid w:val="0005671A"/>
    <w:rsid w:val="00057266"/>
    <w:rsid w:val="001078E1"/>
    <w:rsid w:val="00110CB7"/>
    <w:rsid w:val="00127E2F"/>
    <w:rsid w:val="00193DB5"/>
    <w:rsid w:val="00195739"/>
    <w:rsid w:val="001A3EAF"/>
    <w:rsid w:val="001C2FAA"/>
    <w:rsid w:val="001C6733"/>
    <w:rsid w:val="002179E5"/>
    <w:rsid w:val="00246B06"/>
    <w:rsid w:val="00273A33"/>
    <w:rsid w:val="002A3340"/>
    <w:rsid w:val="002C5B47"/>
    <w:rsid w:val="0030620C"/>
    <w:rsid w:val="0038694F"/>
    <w:rsid w:val="00393755"/>
    <w:rsid w:val="00396199"/>
    <w:rsid w:val="003C491C"/>
    <w:rsid w:val="004137D3"/>
    <w:rsid w:val="00426BAB"/>
    <w:rsid w:val="004609C7"/>
    <w:rsid w:val="004776FB"/>
    <w:rsid w:val="004B1939"/>
    <w:rsid w:val="004B1B8D"/>
    <w:rsid w:val="004E33C7"/>
    <w:rsid w:val="005140EB"/>
    <w:rsid w:val="005179D5"/>
    <w:rsid w:val="0053771F"/>
    <w:rsid w:val="00541258"/>
    <w:rsid w:val="00560F50"/>
    <w:rsid w:val="00596624"/>
    <w:rsid w:val="005B0A25"/>
    <w:rsid w:val="005E104B"/>
    <w:rsid w:val="005E6709"/>
    <w:rsid w:val="00615863"/>
    <w:rsid w:val="0062275D"/>
    <w:rsid w:val="00642CB9"/>
    <w:rsid w:val="006450F3"/>
    <w:rsid w:val="006B1EB3"/>
    <w:rsid w:val="006B3417"/>
    <w:rsid w:val="006C0AEB"/>
    <w:rsid w:val="006E3044"/>
    <w:rsid w:val="007018F6"/>
    <w:rsid w:val="00701EFB"/>
    <w:rsid w:val="00705674"/>
    <w:rsid w:val="00772D04"/>
    <w:rsid w:val="0077628A"/>
    <w:rsid w:val="0079465A"/>
    <w:rsid w:val="007A3DD8"/>
    <w:rsid w:val="007F2847"/>
    <w:rsid w:val="008034E9"/>
    <w:rsid w:val="0080441B"/>
    <w:rsid w:val="00807EDF"/>
    <w:rsid w:val="008165CA"/>
    <w:rsid w:val="008218DD"/>
    <w:rsid w:val="0082528E"/>
    <w:rsid w:val="00891B0B"/>
    <w:rsid w:val="008A343D"/>
    <w:rsid w:val="008B3BEC"/>
    <w:rsid w:val="008C55AF"/>
    <w:rsid w:val="008E6C98"/>
    <w:rsid w:val="008F6A2D"/>
    <w:rsid w:val="00924FE1"/>
    <w:rsid w:val="00925491"/>
    <w:rsid w:val="00942450"/>
    <w:rsid w:val="009430B1"/>
    <w:rsid w:val="00980186"/>
    <w:rsid w:val="009B1CB8"/>
    <w:rsid w:val="00A87D39"/>
    <w:rsid w:val="00AA2830"/>
    <w:rsid w:val="00AA5AD4"/>
    <w:rsid w:val="00AB0D59"/>
    <w:rsid w:val="00AC410D"/>
    <w:rsid w:val="00AE27A8"/>
    <w:rsid w:val="00AE6DE8"/>
    <w:rsid w:val="00B13915"/>
    <w:rsid w:val="00B1496A"/>
    <w:rsid w:val="00B2639A"/>
    <w:rsid w:val="00B747F8"/>
    <w:rsid w:val="00B85A56"/>
    <w:rsid w:val="00B86EFB"/>
    <w:rsid w:val="00BA27E9"/>
    <w:rsid w:val="00BB44F6"/>
    <w:rsid w:val="00BB64F8"/>
    <w:rsid w:val="00C23104"/>
    <w:rsid w:val="00C41B23"/>
    <w:rsid w:val="00C423BF"/>
    <w:rsid w:val="00C462CD"/>
    <w:rsid w:val="00CC58EC"/>
    <w:rsid w:val="00CC5D77"/>
    <w:rsid w:val="00CE4413"/>
    <w:rsid w:val="00CF254C"/>
    <w:rsid w:val="00D03FFE"/>
    <w:rsid w:val="00D11F0E"/>
    <w:rsid w:val="00D36A0C"/>
    <w:rsid w:val="00D82275"/>
    <w:rsid w:val="00DA715A"/>
    <w:rsid w:val="00DA7DC2"/>
    <w:rsid w:val="00DB08C0"/>
    <w:rsid w:val="00DE41C0"/>
    <w:rsid w:val="00DF7EF3"/>
    <w:rsid w:val="00E03E5E"/>
    <w:rsid w:val="00E63904"/>
    <w:rsid w:val="00E648DA"/>
    <w:rsid w:val="00E878C7"/>
    <w:rsid w:val="00E87BED"/>
    <w:rsid w:val="00EE2972"/>
    <w:rsid w:val="00EF071A"/>
    <w:rsid w:val="00EF7670"/>
    <w:rsid w:val="00F11D57"/>
    <w:rsid w:val="00F64A0B"/>
    <w:rsid w:val="00FC1E6C"/>
    <w:rsid w:val="00FE593D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1314E"/>
  <w15:docId w15:val="{7606715C-D8A4-42D7-AC50-CE278C7A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Lucida Sans Unicode" w:hAnsi="Times New Roman" w:cs="Tahoma"/>
      <w:b/>
      <w:bCs/>
      <w:sz w:val="48"/>
      <w:szCs w:val="48"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Lucida Sans Unicode" w:hAnsi="Times New Roman" w:cs="Tahoma"/>
      <w:b/>
      <w:bCs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Arial Unicode MS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NormalnyWeb1">
    <w:name w:val="Normalny (Web)1"/>
    <w:pPr>
      <w:widowControl/>
      <w:suppressAutoHyphens/>
      <w:spacing w:before="100" w:after="119"/>
    </w:pPr>
    <w:rPr>
      <w:rFonts w:eastAsia="Times New Roman" w:cs="Times New Roman"/>
      <w:sz w:val="24"/>
      <w:szCs w:val="24"/>
    </w:rPr>
  </w:style>
  <w:style w:type="paragraph" w:styleId="Akapitzlist">
    <w:name w:val="List Paragraph"/>
    <w:basedOn w:val="Standard"/>
    <w:pPr>
      <w:ind w:left="720"/>
    </w:pPr>
  </w:style>
  <w:style w:type="paragraph" w:styleId="NormalnyWeb">
    <w:name w:val="Normal (Web)"/>
    <w:basedOn w:val="Standard"/>
    <w:pPr>
      <w:suppressAutoHyphens w:val="0"/>
      <w:spacing w:before="100" w:after="100"/>
    </w:pPr>
    <w:rPr>
      <w:rFonts w:eastAsia="Times New Roman"/>
      <w:lang w:eastAsia="pl-PL"/>
    </w:r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Arial Unicode MS" w:hAnsi="Times New Roman" w:cs="Times New Roman"/>
      <w:kern w:val="3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  <w:rPr>
      <w:rFonts w:ascii="Times New Roman" w:eastAsia="Arial Unicode MS" w:hAnsi="Times New Roman" w:cs="Times New Roman"/>
      <w:kern w:val="3"/>
      <w:sz w:val="24"/>
      <w:szCs w:val="24"/>
    </w:rPr>
  </w:style>
  <w:style w:type="character" w:customStyle="1" w:styleId="StopkaZnak">
    <w:name w:val="Stopka Znak"/>
    <w:basedOn w:val="Domylnaczcionkaakapitu"/>
    <w:rPr>
      <w:rFonts w:ascii="Times New Roman" w:eastAsia="Arial Unicode MS" w:hAnsi="Times New Roman" w:cs="Times New Roman"/>
      <w:kern w:val="3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eastAsia="Arial Unicode MS" w:hAnsi="Tahoma" w:cs="Tahoma"/>
      <w:kern w:val="3"/>
      <w:sz w:val="16"/>
      <w:szCs w:val="16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b/>
      <w:bCs/>
    </w:rPr>
  </w:style>
  <w:style w:type="character" w:customStyle="1" w:styleId="ListLabel7">
    <w:name w:val="ListLabel 7"/>
    <w:rPr>
      <w:rFonts w:eastAsia="OpenSymbol"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b/>
      <w:bCs/>
    </w:rPr>
  </w:style>
  <w:style w:type="character" w:customStyle="1" w:styleId="ListLabel11">
    <w:name w:val="ListLabel 11"/>
    <w:rPr>
      <w:rFonts w:eastAsia="OpenSymbol"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sz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  <w:style w:type="numbering" w:customStyle="1" w:styleId="WWNum52">
    <w:name w:val="WWNum52"/>
    <w:basedOn w:val="Bezlisty"/>
    <w:pPr>
      <w:numPr>
        <w:numId w:val="52"/>
      </w:numPr>
    </w:pPr>
  </w:style>
  <w:style w:type="numbering" w:customStyle="1" w:styleId="WWNum53">
    <w:name w:val="WWNum53"/>
    <w:basedOn w:val="Bezlisty"/>
    <w:pPr>
      <w:numPr>
        <w:numId w:val="53"/>
      </w:numPr>
    </w:pPr>
  </w:style>
  <w:style w:type="numbering" w:customStyle="1" w:styleId="WWNum54">
    <w:name w:val="WWNum54"/>
    <w:basedOn w:val="Bezlisty"/>
    <w:pPr>
      <w:numPr>
        <w:numId w:val="54"/>
      </w:numPr>
    </w:pPr>
  </w:style>
  <w:style w:type="numbering" w:customStyle="1" w:styleId="WWNum55">
    <w:name w:val="WWNum55"/>
    <w:basedOn w:val="Bezlisty"/>
    <w:pPr>
      <w:numPr>
        <w:numId w:val="55"/>
      </w:numPr>
    </w:pPr>
  </w:style>
  <w:style w:type="numbering" w:customStyle="1" w:styleId="WWNum56">
    <w:name w:val="WWNum56"/>
    <w:basedOn w:val="Bezlisty"/>
    <w:pPr>
      <w:numPr>
        <w:numId w:val="56"/>
      </w:numPr>
    </w:pPr>
  </w:style>
  <w:style w:type="numbering" w:customStyle="1" w:styleId="WWNum57">
    <w:name w:val="WWNum57"/>
    <w:basedOn w:val="Bezlisty"/>
    <w:pPr>
      <w:numPr>
        <w:numId w:val="57"/>
      </w:numPr>
    </w:pPr>
  </w:style>
  <w:style w:type="numbering" w:customStyle="1" w:styleId="WWNum58">
    <w:name w:val="WWNum58"/>
    <w:basedOn w:val="Bezlisty"/>
    <w:pPr>
      <w:numPr>
        <w:numId w:val="58"/>
      </w:numPr>
    </w:pPr>
  </w:style>
  <w:style w:type="numbering" w:customStyle="1" w:styleId="WWNum59">
    <w:name w:val="WWNum59"/>
    <w:basedOn w:val="Bezlisty"/>
    <w:pPr>
      <w:numPr>
        <w:numId w:val="59"/>
      </w:numPr>
    </w:pPr>
  </w:style>
  <w:style w:type="numbering" w:customStyle="1" w:styleId="WWNum60">
    <w:name w:val="WWNum60"/>
    <w:basedOn w:val="Bezlisty"/>
    <w:pPr>
      <w:numPr>
        <w:numId w:val="60"/>
      </w:numPr>
    </w:pPr>
  </w:style>
  <w:style w:type="numbering" w:customStyle="1" w:styleId="WWNum61">
    <w:name w:val="WWNum61"/>
    <w:basedOn w:val="Bezlisty"/>
    <w:pPr>
      <w:numPr>
        <w:numId w:val="61"/>
      </w:numPr>
    </w:pPr>
  </w:style>
  <w:style w:type="numbering" w:customStyle="1" w:styleId="WWNum62">
    <w:name w:val="WWNum62"/>
    <w:basedOn w:val="Bezlisty"/>
    <w:pPr>
      <w:numPr>
        <w:numId w:val="62"/>
      </w:numPr>
    </w:pPr>
  </w:style>
  <w:style w:type="numbering" w:customStyle="1" w:styleId="WWNum63">
    <w:name w:val="WWNum63"/>
    <w:basedOn w:val="Bezlisty"/>
    <w:pPr>
      <w:numPr>
        <w:numId w:val="63"/>
      </w:numPr>
    </w:pPr>
  </w:style>
  <w:style w:type="numbering" w:customStyle="1" w:styleId="WWNum64">
    <w:name w:val="WWNum64"/>
    <w:basedOn w:val="Bezlisty"/>
    <w:pPr>
      <w:numPr>
        <w:numId w:val="64"/>
      </w:numPr>
    </w:pPr>
  </w:style>
  <w:style w:type="numbering" w:customStyle="1" w:styleId="WWNum65">
    <w:name w:val="WWNum65"/>
    <w:basedOn w:val="Bezlisty"/>
    <w:pPr>
      <w:numPr>
        <w:numId w:val="65"/>
      </w:numPr>
    </w:pPr>
  </w:style>
  <w:style w:type="numbering" w:customStyle="1" w:styleId="WWNum66">
    <w:name w:val="WWNum66"/>
    <w:basedOn w:val="Bezlisty"/>
    <w:pPr>
      <w:numPr>
        <w:numId w:val="66"/>
      </w:numPr>
    </w:pPr>
  </w:style>
  <w:style w:type="numbering" w:customStyle="1" w:styleId="WWNum67">
    <w:name w:val="WWNum67"/>
    <w:basedOn w:val="Bezlisty"/>
    <w:pPr>
      <w:numPr>
        <w:numId w:val="67"/>
      </w:numPr>
    </w:pPr>
  </w:style>
  <w:style w:type="numbering" w:customStyle="1" w:styleId="WWNum68">
    <w:name w:val="WWNum68"/>
    <w:basedOn w:val="Bezlisty"/>
    <w:pPr>
      <w:numPr>
        <w:numId w:val="68"/>
      </w:numPr>
    </w:pPr>
  </w:style>
  <w:style w:type="numbering" w:customStyle="1" w:styleId="WWNum69">
    <w:name w:val="WWNum69"/>
    <w:basedOn w:val="Bezlisty"/>
    <w:pPr>
      <w:numPr>
        <w:numId w:val="69"/>
      </w:numPr>
    </w:pPr>
  </w:style>
  <w:style w:type="numbering" w:customStyle="1" w:styleId="WWNum70">
    <w:name w:val="WWNum70"/>
    <w:basedOn w:val="Bezlisty"/>
    <w:pPr>
      <w:numPr>
        <w:numId w:val="70"/>
      </w:numPr>
    </w:pPr>
  </w:style>
  <w:style w:type="numbering" w:customStyle="1" w:styleId="WWNum71">
    <w:name w:val="WWNum71"/>
    <w:basedOn w:val="Bezlisty"/>
    <w:pPr>
      <w:numPr>
        <w:numId w:val="71"/>
      </w:numPr>
    </w:pPr>
  </w:style>
  <w:style w:type="numbering" w:customStyle="1" w:styleId="WWNum72">
    <w:name w:val="WWNum72"/>
    <w:basedOn w:val="Bezlisty"/>
    <w:pPr>
      <w:numPr>
        <w:numId w:val="72"/>
      </w:numPr>
    </w:pPr>
  </w:style>
  <w:style w:type="numbering" w:customStyle="1" w:styleId="WWNum73">
    <w:name w:val="WWNum73"/>
    <w:basedOn w:val="Bezlisty"/>
    <w:pPr>
      <w:numPr>
        <w:numId w:val="73"/>
      </w:numPr>
    </w:pPr>
  </w:style>
  <w:style w:type="numbering" w:customStyle="1" w:styleId="WWNum74">
    <w:name w:val="WWNum74"/>
    <w:basedOn w:val="Bezlisty"/>
    <w:pPr>
      <w:numPr>
        <w:numId w:val="74"/>
      </w:numPr>
    </w:pPr>
  </w:style>
  <w:style w:type="numbering" w:customStyle="1" w:styleId="WWNum75">
    <w:name w:val="WWNum75"/>
    <w:basedOn w:val="Bezlisty"/>
    <w:pPr>
      <w:numPr>
        <w:numId w:val="75"/>
      </w:numPr>
    </w:pPr>
  </w:style>
  <w:style w:type="numbering" w:customStyle="1" w:styleId="WWNum76">
    <w:name w:val="WWNum76"/>
    <w:basedOn w:val="Bezlisty"/>
    <w:pPr>
      <w:numPr>
        <w:numId w:val="76"/>
      </w:numPr>
    </w:pPr>
  </w:style>
  <w:style w:type="numbering" w:customStyle="1" w:styleId="WWNum77">
    <w:name w:val="WWNum77"/>
    <w:basedOn w:val="Bezlisty"/>
    <w:pPr>
      <w:numPr>
        <w:numId w:val="77"/>
      </w:numPr>
    </w:pPr>
  </w:style>
  <w:style w:type="numbering" w:customStyle="1" w:styleId="WWNum751">
    <w:name w:val="WWNum751"/>
    <w:basedOn w:val="Bezlisty"/>
    <w:rsid w:val="00B74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zbyszek119</dc:creator>
  <cp:lastModifiedBy>Dyrektor</cp:lastModifiedBy>
  <cp:revision>2</cp:revision>
  <cp:lastPrinted>2021-04-02T07:03:00Z</cp:lastPrinted>
  <dcterms:created xsi:type="dcterms:W3CDTF">2021-04-02T07:13:00Z</dcterms:created>
  <dcterms:modified xsi:type="dcterms:W3CDTF">2021-04-02T07:13:00Z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